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A9" w:rsidRPr="00A00A1C" w:rsidRDefault="00B44BA9" w:rsidP="00B44B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A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form for participation in the competitive selection of the 11th shift of the </w:t>
      </w:r>
      <w:proofErr w:type="spellStart"/>
      <w:r w:rsidRPr="00A00A1C">
        <w:rPr>
          <w:rFonts w:ascii="Times New Roman" w:hAnsi="Times New Roman" w:cs="Times New Roman"/>
          <w:b/>
          <w:sz w:val="24"/>
          <w:szCs w:val="24"/>
          <w:lang w:val="en-US"/>
        </w:rPr>
        <w:t>Artek</w:t>
      </w:r>
      <w:proofErr w:type="spellEnd"/>
      <w:r w:rsidRPr="00A00A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International Children Center</w:t>
      </w:r>
    </w:p>
    <w:p w:rsidR="00B44BA9" w:rsidRPr="00A00A1C" w:rsidRDefault="00B44BA9" w:rsidP="00B44B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A1C">
        <w:rPr>
          <w:rFonts w:ascii="Times New Roman" w:hAnsi="Times New Roman" w:cs="Times New Roman"/>
          <w:b/>
          <w:sz w:val="24"/>
          <w:szCs w:val="24"/>
          <w:lang w:val="en-US"/>
        </w:rPr>
        <w:t>"VIII International gathering of young geologists "GEOARTEK-2024"</w:t>
      </w:r>
    </w:p>
    <w:p w:rsidR="00B44BA9" w:rsidRPr="00A00A1C" w:rsidRDefault="00B44BA9" w:rsidP="00B44B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0A1C"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B44BA9" w:rsidRPr="00A00A1C" w:rsidTr="00E30D76">
        <w:trPr>
          <w:trHeight w:val="20"/>
        </w:trPr>
        <w:tc>
          <w:tcPr>
            <w:tcW w:w="570" w:type="dxa"/>
            <w:vAlign w:val="center"/>
          </w:tcPr>
          <w:p w:rsidR="00B44BA9" w:rsidRPr="00A00A1C" w:rsidRDefault="00B44BA9" w:rsidP="00E3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4932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BA9" w:rsidRPr="00A00A1C" w:rsidTr="00E30D76">
        <w:trPr>
          <w:trHeight w:val="20"/>
        </w:trPr>
        <w:tc>
          <w:tcPr>
            <w:tcW w:w="570" w:type="dxa"/>
            <w:vAlign w:val="center"/>
          </w:tcPr>
          <w:p w:rsidR="00B44BA9" w:rsidRPr="00A00A1C" w:rsidRDefault="00B44BA9" w:rsidP="00E3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4932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BA9" w:rsidRPr="00A00A1C" w:rsidTr="00E30D76">
        <w:trPr>
          <w:trHeight w:val="20"/>
        </w:trPr>
        <w:tc>
          <w:tcPr>
            <w:tcW w:w="570" w:type="dxa"/>
            <w:vAlign w:val="center"/>
          </w:tcPr>
          <w:p w:rsidR="00B44BA9" w:rsidRPr="00A00A1C" w:rsidRDefault="00B44BA9" w:rsidP="00E3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</w:t>
            </w:r>
            <w:proofErr w:type="spellEnd"/>
          </w:p>
        </w:tc>
        <w:tc>
          <w:tcPr>
            <w:tcW w:w="4932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BA9" w:rsidRPr="00A00A1C" w:rsidTr="00E30D76">
        <w:trPr>
          <w:trHeight w:val="20"/>
        </w:trPr>
        <w:tc>
          <w:tcPr>
            <w:tcW w:w="570" w:type="dxa"/>
            <w:vAlign w:val="center"/>
          </w:tcPr>
          <w:p w:rsidR="00B44BA9" w:rsidRPr="00A00A1C" w:rsidRDefault="00B44BA9" w:rsidP="00E3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and number of the participant's identity document</w:t>
            </w:r>
          </w:p>
        </w:tc>
        <w:tc>
          <w:tcPr>
            <w:tcW w:w="4932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BA9" w:rsidRPr="00A00A1C" w:rsidTr="00E30D76">
        <w:trPr>
          <w:trHeight w:val="20"/>
        </w:trPr>
        <w:tc>
          <w:tcPr>
            <w:tcW w:w="570" w:type="dxa"/>
            <w:vAlign w:val="center"/>
          </w:tcPr>
          <w:p w:rsidR="00B44BA9" w:rsidRPr="00A00A1C" w:rsidRDefault="00B44BA9" w:rsidP="00E3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Country, and/or region of the Russian Federation</w:t>
            </w:r>
          </w:p>
        </w:tc>
        <w:tc>
          <w:tcPr>
            <w:tcW w:w="4932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BA9" w:rsidRPr="00A00A1C" w:rsidTr="00E30D76">
        <w:trPr>
          <w:trHeight w:val="20"/>
        </w:trPr>
        <w:tc>
          <w:tcPr>
            <w:tcW w:w="570" w:type="dxa"/>
            <w:vAlign w:val="center"/>
          </w:tcPr>
          <w:p w:rsidR="00B44BA9" w:rsidRPr="00A00A1C" w:rsidRDefault="00B44BA9" w:rsidP="00E3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  <w:proofErr w:type="spellEnd"/>
          </w:p>
        </w:tc>
        <w:tc>
          <w:tcPr>
            <w:tcW w:w="4932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BA9" w:rsidRPr="00A00A1C" w:rsidTr="00E30D76">
        <w:trPr>
          <w:trHeight w:val="20"/>
        </w:trPr>
        <w:tc>
          <w:tcPr>
            <w:tcW w:w="570" w:type="dxa"/>
            <w:vAlign w:val="center"/>
          </w:tcPr>
          <w:p w:rsidR="00B44BA9" w:rsidRPr="00A00A1C" w:rsidRDefault="00B44BA9" w:rsidP="00E3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</w:rPr>
              <w:t>Residence</w:t>
            </w:r>
            <w:proofErr w:type="spellEnd"/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BA9" w:rsidRPr="00A00A1C" w:rsidTr="00E30D76">
        <w:trPr>
          <w:trHeight w:val="520"/>
        </w:trPr>
        <w:tc>
          <w:tcPr>
            <w:tcW w:w="570" w:type="dxa"/>
            <w:vAlign w:val="center"/>
          </w:tcPr>
          <w:p w:rsidR="00B44BA9" w:rsidRPr="00A00A1C" w:rsidRDefault="00B44BA9" w:rsidP="00E3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of institution, address contact phone number:</w:t>
            </w:r>
          </w:p>
        </w:tc>
        <w:tc>
          <w:tcPr>
            <w:tcW w:w="4932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BA9" w:rsidRPr="00A00A1C" w:rsidTr="00E30D76">
        <w:trPr>
          <w:trHeight w:val="520"/>
        </w:trPr>
        <w:tc>
          <w:tcPr>
            <w:tcW w:w="570" w:type="dxa"/>
            <w:vAlign w:val="center"/>
          </w:tcPr>
          <w:p w:rsidR="00B44BA9" w:rsidRPr="00A00A1C" w:rsidRDefault="00B44BA9" w:rsidP="00E3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Experience of participation in the competition</w:t>
            </w:r>
          </w:p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«_____________________»</w:t>
            </w:r>
          </w:p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32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"Winner of the Competition" (specify year)</w:t>
            </w:r>
          </w:p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"Participating repeatedly" (specify year of participation) </w:t>
            </w:r>
          </w:p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"Participating for the first time"</w:t>
            </w:r>
            <w:r w:rsidRPr="00A00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      </w:t>
            </w:r>
          </w:p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00A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A00A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choose necessary</w:t>
            </w:r>
            <w:r w:rsidRPr="00A00A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44BA9" w:rsidRPr="00A00A1C" w:rsidTr="00E30D76">
        <w:trPr>
          <w:trHeight w:val="20"/>
        </w:trPr>
        <w:tc>
          <w:tcPr>
            <w:tcW w:w="570" w:type="dxa"/>
            <w:vAlign w:val="center"/>
          </w:tcPr>
          <w:p w:rsidR="00B44BA9" w:rsidRPr="00A00A1C" w:rsidRDefault="00B44BA9" w:rsidP="00E3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Experience in other competitions or directions _______________________</w:t>
            </w:r>
          </w:p>
        </w:tc>
        <w:tc>
          <w:tcPr>
            <w:tcW w:w="4932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BA9" w:rsidRPr="00A00A1C" w:rsidTr="00E30D76">
        <w:trPr>
          <w:trHeight w:val="20"/>
        </w:trPr>
        <w:tc>
          <w:tcPr>
            <w:tcW w:w="570" w:type="dxa"/>
            <w:vAlign w:val="center"/>
          </w:tcPr>
          <w:p w:rsidR="00B44BA9" w:rsidRPr="00A00A1C" w:rsidRDefault="00B44BA9" w:rsidP="00E3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Participant contact information: </w:t>
            </w:r>
          </w:p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(phone, e-mail)</w:t>
            </w:r>
          </w:p>
        </w:tc>
        <w:tc>
          <w:tcPr>
            <w:tcW w:w="4932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BA9" w:rsidRPr="00A00A1C" w:rsidTr="00E30D76">
        <w:trPr>
          <w:trHeight w:val="20"/>
        </w:trPr>
        <w:tc>
          <w:tcPr>
            <w:tcW w:w="570" w:type="dxa"/>
            <w:vAlign w:val="center"/>
          </w:tcPr>
          <w:p w:rsidR="00B44BA9" w:rsidRPr="00A00A1C" w:rsidRDefault="00B44BA9" w:rsidP="00E30D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Contacts of one of the parents (legal representative): </w:t>
            </w:r>
          </w:p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0A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Full name, phone number, e-mail address.</w:t>
            </w:r>
          </w:p>
        </w:tc>
        <w:tc>
          <w:tcPr>
            <w:tcW w:w="4932" w:type="dxa"/>
          </w:tcPr>
          <w:p w:rsidR="00B44BA9" w:rsidRPr="00A00A1C" w:rsidRDefault="00B44BA9" w:rsidP="00E3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44BA9" w:rsidRPr="00A00A1C" w:rsidRDefault="00B44BA9" w:rsidP="00B44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0A1C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submitting the application form, </w:t>
      </w:r>
      <w:r w:rsidRPr="00A00A1C">
        <w:rPr>
          <w:rFonts w:ascii="Times New Roman" w:hAnsi="Times New Roman" w:cs="Times New Roman"/>
          <w:sz w:val="24"/>
          <w:szCs w:val="24"/>
          <w:lang w:val="en-US"/>
        </w:rPr>
        <w:t xml:space="preserve">we confirm that we </w:t>
      </w:r>
      <w:proofErr w:type="gramStart"/>
      <w:r w:rsidRPr="00A00A1C">
        <w:rPr>
          <w:rFonts w:ascii="Times New Roman" w:hAnsi="Times New Roman" w:cs="Times New Roman"/>
          <w:sz w:val="24"/>
          <w:szCs w:val="24"/>
          <w:lang w:val="en-US"/>
        </w:rPr>
        <w:t>are familiarized with</w:t>
      </w:r>
      <w:proofErr w:type="gramEnd"/>
      <w:r w:rsidRPr="00A00A1C">
        <w:rPr>
          <w:rFonts w:ascii="Times New Roman" w:hAnsi="Times New Roman" w:cs="Times New Roman"/>
          <w:sz w:val="24"/>
          <w:szCs w:val="24"/>
          <w:lang w:val="en-US"/>
        </w:rPr>
        <w:t xml:space="preserve"> and accept all the paragraphs of the Regulations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A00A1C">
        <w:rPr>
          <w:rFonts w:ascii="Times New Roman" w:hAnsi="Times New Roman" w:cs="Times New Roman"/>
          <w:sz w:val="24"/>
          <w:szCs w:val="24"/>
          <w:lang w:val="en-US"/>
        </w:rPr>
        <w:t>selection of children procedure "__________________".</w:t>
      </w:r>
    </w:p>
    <w:p w:rsidR="00B44BA9" w:rsidRPr="00A00A1C" w:rsidRDefault="00B44BA9" w:rsidP="00B44B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4BA9" w:rsidRPr="00A00A1C" w:rsidRDefault="00B44BA9" w:rsidP="00B44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0A1C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>
        <w:rPr>
          <w:rFonts w:ascii="Times New Roman" w:hAnsi="Times New Roman" w:cs="Times New Roman"/>
          <w:sz w:val="24"/>
          <w:szCs w:val="24"/>
          <w:lang w:val="en-US"/>
        </w:rPr>
        <w:t>Name of the applicant</w:t>
      </w:r>
    </w:p>
    <w:p w:rsidR="00B44BA9" w:rsidRPr="00A00A1C" w:rsidRDefault="00B44BA9" w:rsidP="00B44BA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0A1C">
        <w:rPr>
          <w:rFonts w:ascii="Times New Roman" w:hAnsi="Times New Roman" w:cs="Times New Roman"/>
          <w:sz w:val="24"/>
          <w:szCs w:val="24"/>
          <w:lang w:val="en-US"/>
        </w:rPr>
        <w:t>Date of completion</w:t>
      </w:r>
    </w:p>
    <w:p w:rsidR="00B44BA9" w:rsidRPr="00A00A1C" w:rsidRDefault="00B44BA9" w:rsidP="00B44BA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0A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completed application form </w:t>
      </w:r>
      <w:proofErr w:type="gramStart"/>
      <w:r w:rsidRPr="00A00A1C">
        <w:rPr>
          <w:rFonts w:ascii="Times New Roman" w:hAnsi="Times New Roman" w:cs="Times New Roman"/>
          <w:i/>
          <w:sz w:val="24"/>
          <w:szCs w:val="24"/>
          <w:lang w:val="en-US"/>
        </w:rPr>
        <w:t>shall be sent</w:t>
      </w:r>
      <w:proofErr w:type="gramEnd"/>
      <w:r w:rsidRPr="00A00A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 later than the last day of the qualifying stage of the Competition to the e-mail address: geoartek2024@mgri.ru scanned copies in jpg or pdf format. As separate attached files.</w:t>
      </w:r>
    </w:p>
    <w:p w:rsidR="00B44BA9" w:rsidRPr="00A00A1C" w:rsidRDefault="00B44BA9" w:rsidP="00B44BA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00A1C">
        <w:rPr>
          <w:rFonts w:ascii="Times New Roman" w:hAnsi="Times New Roman" w:cs="Times New Roman"/>
          <w:i/>
          <w:sz w:val="24"/>
          <w:szCs w:val="24"/>
          <w:lang w:val="en-US"/>
        </w:rPr>
        <w:t>The Organizer of the Competition reserves the right to verify the accuracy of the specified information and to refuse participation in the Competition.</w:t>
      </w:r>
    </w:p>
    <w:p w:rsidR="00E47666" w:rsidRPr="00B44BA9" w:rsidRDefault="00E47666">
      <w:pPr>
        <w:rPr>
          <w:lang w:val="en-US"/>
        </w:rPr>
      </w:pPr>
      <w:bookmarkStart w:id="0" w:name="_GoBack"/>
      <w:bookmarkEnd w:id="0"/>
    </w:p>
    <w:sectPr w:rsidR="00E47666" w:rsidRPr="00B4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66"/>
    <w:rsid w:val="00B44BA9"/>
    <w:rsid w:val="00E4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81EC-05D8-4FD6-8171-919A0CEE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Fly</dc:creator>
  <cp:keywords/>
  <dc:description/>
  <cp:lastModifiedBy>Amir Fly</cp:lastModifiedBy>
  <cp:revision>2</cp:revision>
  <dcterms:created xsi:type="dcterms:W3CDTF">2024-03-01T10:09:00Z</dcterms:created>
  <dcterms:modified xsi:type="dcterms:W3CDTF">2024-03-01T10:09:00Z</dcterms:modified>
</cp:coreProperties>
</file>